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81" w:rsidRDefault="00FB0981" w:rsidP="00FB0981">
      <w:r>
        <w:t>Протокол № 1.</w:t>
      </w:r>
    </w:p>
    <w:p w:rsidR="00FB0981" w:rsidRDefault="00FB0981" w:rsidP="00FB0981">
      <w:r>
        <w:t xml:space="preserve">Дата проведения         </w:t>
      </w:r>
      <w:r>
        <w:t>29</w:t>
      </w:r>
      <w:r>
        <w:t>.0</w:t>
      </w:r>
      <w:r>
        <w:t>8</w:t>
      </w:r>
      <w:r>
        <w:t xml:space="preserve">.2019.                                                    Присутствовали:   </w:t>
      </w:r>
    </w:p>
    <w:p w:rsidR="00FB0981" w:rsidRDefault="00FB0981" w:rsidP="00FB0981">
      <w:r>
        <w:t xml:space="preserve">                                                                                                                 Исакова Л. А. </w:t>
      </w:r>
    </w:p>
    <w:p w:rsidR="00FB0981" w:rsidRDefault="00FB0981" w:rsidP="00FB0981">
      <w:r>
        <w:t xml:space="preserve">                                                                                                                 Гончарова</w:t>
      </w:r>
      <w:proofErr w:type="gramStart"/>
      <w:r>
        <w:t xml:space="preserve"> О</w:t>
      </w:r>
      <w:proofErr w:type="gramEnd"/>
      <w:r>
        <w:t xml:space="preserve">, А.   </w:t>
      </w:r>
    </w:p>
    <w:p w:rsidR="00FB0981" w:rsidRDefault="00FB0981" w:rsidP="00FB0981">
      <w:r>
        <w:t xml:space="preserve">                                                                                                                 </w:t>
      </w:r>
      <w:proofErr w:type="spellStart"/>
      <w:r>
        <w:t>Русакова</w:t>
      </w:r>
      <w:proofErr w:type="spellEnd"/>
      <w:r>
        <w:t xml:space="preserve"> И. В. </w:t>
      </w:r>
    </w:p>
    <w:p w:rsidR="00FB0981" w:rsidRDefault="00FB0981" w:rsidP="00FB0981">
      <w:r>
        <w:t xml:space="preserve">                                                                                                                </w:t>
      </w:r>
    </w:p>
    <w:p w:rsidR="00FB0981" w:rsidRDefault="00FB0981" w:rsidP="00FB0981">
      <w:r>
        <w:t xml:space="preserve">                      План заседания:</w:t>
      </w:r>
    </w:p>
    <w:p w:rsidR="00FB0981" w:rsidRDefault="00FB0981" w:rsidP="00FB0981">
      <w:r>
        <w:t>1. Утверждение основных задач ШМО на 20</w:t>
      </w:r>
      <w:r>
        <w:t>22</w:t>
      </w:r>
      <w:r>
        <w:t>-202</w:t>
      </w:r>
      <w:r>
        <w:t>3</w:t>
      </w:r>
      <w:r>
        <w:t xml:space="preserve"> учебный год.</w:t>
      </w:r>
    </w:p>
    <w:p w:rsidR="00FB0981" w:rsidRDefault="00FB0981" w:rsidP="00FB0981">
      <w:r>
        <w:t xml:space="preserve"> 2. Проведение экспертизы и утверждение рабочих программ учителей  истории и  обществознания.</w:t>
      </w:r>
    </w:p>
    <w:p w:rsidR="00FB0981" w:rsidRPr="00FB0981" w:rsidRDefault="00FB0981" w:rsidP="00FB0981">
      <w:pPr>
        <w:tabs>
          <w:tab w:val="left" w:pos="347"/>
        </w:tabs>
        <w:spacing w:before="1" w:after="0" w:line="240" w:lineRule="auto"/>
        <w:ind w:left="-74" w:right="272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FB0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B0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демоверсиями</w:t>
      </w:r>
      <w:r w:rsidRPr="00FB0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FB0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098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B0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09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обществознанию.</w:t>
      </w:r>
      <w:r w:rsidRPr="00FB098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hyperlink r:id="rId6">
        <w:r w:rsidRPr="00FB0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https://fipi.ru/ege/demoversii-</w:t>
        </w:r>
      </w:hyperlink>
      <w:r w:rsidRPr="00FB0981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7">
        <w:proofErr w:type="spellStart"/>
        <w:r w:rsidRPr="00FB0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specifikacii-kodifikatory</w:t>
        </w:r>
        <w:proofErr w:type="spellEnd"/>
        <w:r w:rsidRPr="00FB0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#!/</w:t>
        </w:r>
        <w:proofErr w:type="spellStart"/>
        <w:r w:rsidRPr="00FB0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tab</w:t>
        </w:r>
        <w:proofErr w:type="spellEnd"/>
        <w:r w:rsidRPr="00FB09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/151883967-7</w:t>
        </w:r>
      </w:hyperlink>
    </w:p>
    <w:p w:rsidR="00FB0981" w:rsidRPr="00FB0981" w:rsidRDefault="00FB0981" w:rsidP="00FB0981">
      <w:pPr>
        <w:spacing w:after="0" w:line="270" w:lineRule="atLeast"/>
        <w:ind w:right="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098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FB098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комисси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B0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B098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FB09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FB098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66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FB0981">
        <w:rPr>
          <w:rFonts w:ascii="Times New Roman" w:eastAsia="Times New Roman" w:hAnsi="Times New Roman" w:cs="Times New Roman"/>
          <w:sz w:val="24"/>
          <w:szCs w:val="24"/>
        </w:rPr>
        <w:t>олимпиадам школьного этапа.</w:t>
      </w:r>
    </w:p>
    <w:p w:rsidR="00FB0981" w:rsidRDefault="00FB0981" w:rsidP="00E66925">
      <w:pPr>
        <w:tabs>
          <w:tab w:val="left" w:pos="900"/>
        </w:tabs>
      </w:pPr>
    </w:p>
    <w:p w:rsidR="00FB0981" w:rsidRDefault="00FB0981" w:rsidP="00FB0981">
      <w:r>
        <w:t>1.</w:t>
      </w:r>
      <w:r>
        <w:tab/>
        <w:t xml:space="preserve">По первому вопросу </w:t>
      </w:r>
      <w:proofErr w:type="gramStart"/>
      <w:r>
        <w:t>выступила руководитель ШМО Гончарова О. А.  Она ознакомила</w:t>
      </w:r>
      <w:proofErr w:type="gramEnd"/>
      <w:r>
        <w:t xml:space="preserve"> с планом работы ШМО на </w:t>
      </w:r>
      <w:r>
        <w:t>2022-2023</w:t>
      </w:r>
      <w:r>
        <w:t xml:space="preserve"> учебный год и основными задачами, которые были одобрены.</w:t>
      </w:r>
    </w:p>
    <w:p w:rsidR="00FB0981" w:rsidRDefault="00FB0981" w:rsidP="00FB0981">
      <w:r>
        <w:t xml:space="preserve"> 2.Экспертиза рабочих учебных программ по истории и обществознанию представленных        учителями Гончаровой О. А., Исаковой Л. А.</w:t>
      </w:r>
      <w:r>
        <w:t xml:space="preserve">, </w:t>
      </w:r>
      <w:proofErr w:type="spellStart"/>
      <w:r>
        <w:t>Русаковой</w:t>
      </w:r>
      <w:proofErr w:type="spellEnd"/>
      <w:r>
        <w:t xml:space="preserve"> И.В.</w:t>
      </w:r>
      <w:r>
        <w:t xml:space="preserve"> проведена. Программы признаны соответствующими рекомендациям по разработке рабочих учебных программ. Программы утверждены.</w:t>
      </w:r>
    </w:p>
    <w:p w:rsidR="00FB0981" w:rsidRDefault="00FB0981" w:rsidP="00FB0981">
      <w:r>
        <w:t>3.Заполнение рабочих программ в электронном журнале решено распределить между членами ШМО.</w:t>
      </w:r>
    </w:p>
    <w:p w:rsidR="00FB0981" w:rsidRDefault="00E66925" w:rsidP="00E66925">
      <w:r>
        <w:t xml:space="preserve">4. Составление заданий к школьному этапу </w:t>
      </w:r>
      <w:proofErr w:type="spellStart"/>
      <w:r>
        <w:t>ВсОШ</w:t>
      </w:r>
      <w:proofErr w:type="spellEnd"/>
      <w:r>
        <w:t xml:space="preserve">  </w:t>
      </w:r>
      <w:proofErr w:type="gramStart"/>
      <w:r>
        <w:t>распределены</w:t>
      </w:r>
      <w:proofErr w:type="gramEnd"/>
      <w:r>
        <w:t xml:space="preserve"> между членами ШМО</w:t>
      </w:r>
    </w:p>
    <w:p w:rsidR="00FB0981" w:rsidRDefault="00FB0981" w:rsidP="00FB0981">
      <w:r>
        <w:t>Решение:</w:t>
      </w:r>
    </w:p>
    <w:p w:rsidR="00FB0981" w:rsidRDefault="00FB0981" w:rsidP="00FB0981">
      <w:r>
        <w:t>1.Проводить все  запланированные мероприятия в  соответствии с утвержденными задачами ШМО.</w:t>
      </w:r>
    </w:p>
    <w:p w:rsidR="00FB0981" w:rsidRDefault="00FB0981" w:rsidP="00FB0981">
      <w:r>
        <w:t xml:space="preserve"> 2.Вести учебный процесс в соответствии с </w:t>
      </w:r>
      <w:proofErr w:type="gramStart"/>
      <w:r>
        <w:t>утвержденными</w:t>
      </w:r>
      <w:proofErr w:type="gramEnd"/>
      <w:r>
        <w:t xml:space="preserve"> </w:t>
      </w:r>
      <w:proofErr w:type="spellStart"/>
      <w:r>
        <w:t>РУПами</w:t>
      </w:r>
      <w:proofErr w:type="spellEnd"/>
      <w:r>
        <w:t>, систематически  отслеживать измене</w:t>
      </w:r>
      <w:r w:rsidR="00E66925">
        <w:t>ния и корректировать программы.</w:t>
      </w:r>
    </w:p>
    <w:p w:rsidR="00E66925" w:rsidRDefault="00E66925" w:rsidP="00FB0981">
      <w:r>
        <w:t>3</w:t>
      </w:r>
      <w:r w:rsidR="00FB0981">
        <w:t xml:space="preserve">. Гончаровой О. А., </w:t>
      </w:r>
      <w:r>
        <w:t>Исаковой Л. А.,</w:t>
      </w:r>
      <w:proofErr w:type="spellStart"/>
      <w:r w:rsidR="00FB0981">
        <w:t>Русаковой</w:t>
      </w:r>
      <w:proofErr w:type="spellEnd"/>
      <w:r w:rsidR="00FB0981">
        <w:t xml:space="preserve"> И. В. составить варианты пробных экзаменационных работ по обществознанию, в соответств</w:t>
      </w:r>
      <w:r>
        <w:t>ии с изменениями структуры ОГЭ.</w:t>
      </w:r>
    </w:p>
    <w:p w:rsidR="00FB0981" w:rsidRDefault="00FB0981" w:rsidP="00FB0981">
      <w:bookmarkStart w:id="0" w:name="_GoBack"/>
      <w:bookmarkEnd w:id="0"/>
      <w:r>
        <w:t xml:space="preserve">               </w:t>
      </w:r>
    </w:p>
    <w:p w:rsidR="00FB0981" w:rsidRDefault="00FB0981" w:rsidP="00FB0981">
      <w:r>
        <w:t xml:space="preserve">   Руководитель </w:t>
      </w:r>
      <w:proofErr w:type="spellStart"/>
      <w:r>
        <w:t>ШМО_____________Гончарова</w:t>
      </w:r>
      <w:proofErr w:type="spellEnd"/>
      <w:r>
        <w:t xml:space="preserve"> О. А.</w:t>
      </w:r>
    </w:p>
    <w:p w:rsidR="00FB0981" w:rsidRDefault="00FB0981" w:rsidP="00FB0981">
      <w:r>
        <w:t xml:space="preserve">   Исакова Л. А.</w:t>
      </w:r>
    </w:p>
    <w:p w:rsidR="00FB0981" w:rsidRDefault="00FB0981" w:rsidP="00FB0981">
      <w:r>
        <w:t xml:space="preserve">   </w:t>
      </w:r>
      <w:proofErr w:type="spellStart"/>
      <w:r>
        <w:t>Русакова</w:t>
      </w:r>
      <w:proofErr w:type="spellEnd"/>
      <w:r>
        <w:t xml:space="preserve"> И. В. </w:t>
      </w:r>
    </w:p>
    <w:p w:rsidR="00481D0A" w:rsidRDefault="00481D0A" w:rsidP="00FB0981"/>
    <w:sectPr w:rsidR="00481D0A" w:rsidSect="00E6692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B2272"/>
    <w:multiLevelType w:val="hybridMultilevel"/>
    <w:tmpl w:val="5BAC49C0"/>
    <w:lvl w:ilvl="0" w:tplc="D374A9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8E8A08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2" w:tplc="F4701134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3" w:tplc="6D109AC6">
      <w:numFmt w:val="bullet"/>
      <w:lvlText w:val="•"/>
      <w:lvlJc w:val="left"/>
      <w:pPr>
        <w:ind w:left="1688" w:hanging="181"/>
      </w:pPr>
      <w:rPr>
        <w:rFonts w:hint="default"/>
        <w:lang w:val="ru-RU" w:eastAsia="en-US" w:bidi="ar-SA"/>
      </w:rPr>
    </w:lvl>
    <w:lvl w:ilvl="4" w:tplc="161A5122">
      <w:numFmt w:val="bullet"/>
      <w:lvlText w:val="•"/>
      <w:lvlJc w:val="left"/>
      <w:pPr>
        <w:ind w:left="2218" w:hanging="181"/>
      </w:pPr>
      <w:rPr>
        <w:rFonts w:hint="default"/>
        <w:lang w:val="ru-RU" w:eastAsia="en-US" w:bidi="ar-SA"/>
      </w:rPr>
    </w:lvl>
    <w:lvl w:ilvl="5" w:tplc="FE3022E8">
      <w:numFmt w:val="bullet"/>
      <w:lvlText w:val="•"/>
      <w:lvlJc w:val="left"/>
      <w:pPr>
        <w:ind w:left="2748" w:hanging="181"/>
      </w:pPr>
      <w:rPr>
        <w:rFonts w:hint="default"/>
        <w:lang w:val="ru-RU" w:eastAsia="en-US" w:bidi="ar-SA"/>
      </w:rPr>
    </w:lvl>
    <w:lvl w:ilvl="6" w:tplc="7C52C288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7" w:tplc="8BE8E2B8">
      <w:numFmt w:val="bullet"/>
      <w:lvlText w:val="•"/>
      <w:lvlJc w:val="left"/>
      <w:pPr>
        <w:ind w:left="3807" w:hanging="181"/>
      </w:pPr>
      <w:rPr>
        <w:rFonts w:hint="default"/>
        <w:lang w:val="ru-RU" w:eastAsia="en-US" w:bidi="ar-SA"/>
      </w:rPr>
    </w:lvl>
    <w:lvl w:ilvl="8" w:tplc="489020FC">
      <w:numFmt w:val="bullet"/>
      <w:lvlText w:val="•"/>
      <w:lvlJc w:val="left"/>
      <w:pPr>
        <w:ind w:left="4336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0"/>
    <w:rsid w:val="000011A4"/>
    <w:rsid w:val="000034D7"/>
    <w:rsid w:val="00004F5D"/>
    <w:rsid w:val="00005E69"/>
    <w:rsid w:val="0001127D"/>
    <w:rsid w:val="000132AC"/>
    <w:rsid w:val="000146DD"/>
    <w:rsid w:val="00014841"/>
    <w:rsid w:val="00014EFD"/>
    <w:rsid w:val="00017CEA"/>
    <w:rsid w:val="00020D9A"/>
    <w:rsid w:val="00021817"/>
    <w:rsid w:val="00023EE4"/>
    <w:rsid w:val="00030BAF"/>
    <w:rsid w:val="00032EF6"/>
    <w:rsid w:val="00037196"/>
    <w:rsid w:val="0003796A"/>
    <w:rsid w:val="0004197C"/>
    <w:rsid w:val="00044398"/>
    <w:rsid w:val="00044F47"/>
    <w:rsid w:val="000463DC"/>
    <w:rsid w:val="00047E85"/>
    <w:rsid w:val="00047FE2"/>
    <w:rsid w:val="00052A0D"/>
    <w:rsid w:val="00052E79"/>
    <w:rsid w:val="00052FDC"/>
    <w:rsid w:val="00054F76"/>
    <w:rsid w:val="000565F6"/>
    <w:rsid w:val="00062BB8"/>
    <w:rsid w:val="00070A11"/>
    <w:rsid w:val="000779F3"/>
    <w:rsid w:val="00082460"/>
    <w:rsid w:val="0008691E"/>
    <w:rsid w:val="00090A86"/>
    <w:rsid w:val="00091684"/>
    <w:rsid w:val="00093297"/>
    <w:rsid w:val="0009388D"/>
    <w:rsid w:val="000A077D"/>
    <w:rsid w:val="000A3069"/>
    <w:rsid w:val="000A365E"/>
    <w:rsid w:val="000A3B6F"/>
    <w:rsid w:val="000A50B3"/>
    <w:rsid w:val="000B0E3D"/>
    <w:rsid w:val="000B23CB"/>
    <w:rsid w:val="000B2739"/>
    <w:rsid w:val="000B2BA0"/>
    <w:rsid w:val="000B4463"/>
    <w:rsid w:val="000B4550"/>
    <w:rsid w:val="000B5069"/>
    <w:rsid w:val="000B6A2D"/>
    <w:rsid w:val="000B7A4B"/>
    <w:rsid w:val="000C25FD"/>
    <w:rsid w:val="000C503C"/>
    <w:rsid w:val="000C51E5"/>
    <w:rsid w:val="000C5ECD"/>
    <w:rsid w:val="000C6B7C"/>
    <w:rsid w:val="000C77A4"/>
    <w:rsid w:val="000D246F"/>
    <w:rsid w:val="000D5F70"/>
    <w:rsid w:val="000E1B6F"/>
    <w:rsid w:val="000E5F8C"/>
    <w:rsid w:val="000E66AD"/>
    <w:rsid w:val="000E7D7F"/>
    <w:rsid w:val="000F046E"/>
    <w:rsid w:val="000F198C"/>
    <w:rsid w:val="000F1C2B"/>
    <w:rsid w:val="000F2DFC"/>
    <w:rsid w:val="000F64E4"/>
    <w:rsid w:val="00103537"/>
    <w:rsid w:val="00105B4E"/>
    <w:rsid w:val="001108BF"/>
    <w:rsid w:val="00111934"/>
    <w:rsid w:val="00111D97"/>
    <w:rsid w:val="001124F1"/>
    <w:rsid w:val="001133D9"/>
    <w:rsid w:val="001149AE"/>
    <w:rsid w:val="00114E10"/>
    <w:rsid w:val="00120C69"/>
    <w:rsid w:val="0012308A"/>
    <w:rsid w:val="00126952"/>
    <w:rsid w:val="00132F2E"/>
    <w:rsid w:val="00134A6E"/>
    <w:rsid w:val="00134A7D"/>
    <w:rsid w:val="00137ABC"/>
    <w:rsid w:val="00137E97"/>
    <w:rsid w:val="0014234D"/>
    <w:rsid w:val="001438C2"/>
    <w:rsid w:val="00151989"/>
    <w:rsid w:val="001539C0"/>
    <w:rsid w:val="0015507F"/>
    <w:rsid w:val="001560F5"/>
    <w:rsid w:val="00162138"/>
    <w:rsid w:val="0016579E"/>
    <w:rsid w:val="00167A21"/>
    <w:rsid w:val="00176F87"/>
    <w:rsid w:val="00177302"/>
    <w:rsid w:val="00182E43"/>
    <w:rsid w:val="001837CD"/>
    <w:rsid w:val="001865ED"/>
    <w:rsid w:val="00187D3E"/>
    <w:rsid w:val="0019022D"/>
    <w:rsid w:val="00197379"/>
    <w:rsid w:val="001A5CE3"/>
    <w:rsid w:val="001A6ECB"/>
    <w:rsid w:val="001A75F0"/>
    <w:rsid w:val="001A7CE7"/>
    <w:rsid w:val="001B36CD"/>
    <w:rsid w:val="001B3EE8"/>
    <w:rsid w:val="001C166B"/>
    <w:rsid w:val="001C472B"/>
    <w:rsid w:val="001C60DD"/>
    <w:rsid w:val="001C6805"/>
    <w:rsid w:val="001D112B"/>
    <w:rsid w:val="001D3042"/>
    <w:rsid w:val="001D37DA"/>
    <w:rsid w:val="001D3CA7"/>
    <w:rsid w:val="001D3EF5"/>
    <w:rsid w:val="001D6DA5"/>
    <w:rsid w:val="001D74AC"/>
    <w:rsid w:val="001E0507"/>
    <w:rsid w:val="001E1036"/>
    <w:rsid w:val="001E28D5"/>
    <w:rsid w:val="001E3886"/>
    <w:rsid w:val="001E3FD3"/>
    <w:rsid w:val="001E6484"/>
    <w:rsid w:val="001E67AA"/>
    <w:rsid w:val="001F0AD0"/>
    <w:rsid w:val="001F32E4"/>
    <w:rsid w:val="001F4451"/>
    <w:rsid w:val="001F4B12"/>
    <w:rsid w:val="001F763A"/>
    <w:rsid w:val="001F776B"/>
    <w:rsid w:val="0020058D"/>
    <w:rsid w:val="002023E0"/>
    <w:rsid w:val="00203F34"/>
    <w:rsid w:val="00204CAF"/>
    <w:rsid w:val="00204E49"/>
    <w:rsid w:val="00205A4F"/>
    <w:rsid w:val="00207ABE"/>
    <w:rsid w:val="002133A4"/>
    <w:rsid w:val="002138D7"/>
    <w:rsid w:val="002155E3"/>
    <w:rsid w:val="0021674D"/>
    <w:rsid w:val="00217495"/>
    <w:rsid w:val="00221E43"/>
    <w:rsid w:val="00222F3C"/>
    <w:rsid w:val="00223994"/>
    <w:rsid w:val="002252E4"/>
    <w:rsid w:val="00225668"/>
    <w:rsid w:val="00231B17"/>
    <w:rsid w:val="002325D7"/>
    <w:rsid w:val="0023271E"/>
    <w:rsid w:val="00240992"/>
    <w:rsid w:val="00242750"/>
    <w:rsid w:val="0024306B"/>
    <w:rsid w:val="002454D8"/>
    <w:rsid w:val="00247FB5"/>
    <w:rsid w:val="00253FF3"/>
    <w:rsid w:val="002567DE"/>
    <w:rsid w:val="002571D9"/>
    <w:rsid w:val="00257498"/>
    <w:rsid w:val="00260FBE"/>
    <w:rsid w:val="002654DA"/>
    <w:rsid w:val="00276786"/>
    <w:rsid w:val="00276AD2"/>
    <w:rsid w:val="00282BFE"/>
    <w:rsid w:val="00284E3B"/>
    <w:rsid w:val="00284F79"/>
    <w:rsid w:val="00292BB2"/>
    <w:rsid w:val="00293A7B"/>
    <w:rsid w:val="00293F5E"/>
    <w:rsid w:val="002946DC"/>
    <w:rsid w:val="0029487E"/>
    <w:rsid w:val="00296786"/>
    <w:rsid w:val="002A1479"/>
    <w:rsid w:val="002A2BD8"/>
    <w:rsid w:val="002A3696"/>
    <w:rsid w:val="002A3CCC"/>
    <w:rsid w:val="002A4140"/>
    <w:rsid w:val="002A4585"/>
    <w:rsid w:val="002A539F"/>
    <w:rsid w:val="002A6BAB"/>
    <w:rsid w:val="002B043B"/>
    <w:rsid w:val="002B2E70"/>
    <w:rsid w:val="002B39C2"/>
    <w:rsid w:val="002B3CAA"/>
    <w:rsid w:val="002B6ED9"/>
    <w:rsid w:val="002C2458"/>
    <w:rsid w:val="002C571C"/>
    <w:rsid w:val="002C7125"/>
    <w:rsid w:val="002D053F"/>
    <w:rsid w:val="002D0FA6"/>
    <w:rsid w:val="002D4EBE"/>
    <w:rsid w:val="002D63CF"/>
    <w:rsid w:val="002D7414"/>
    <w:rsid w:val="002E0A56"/>
    <w:rsid w:val="002E0A71"/>
    <w:rsid w:val="002E0B5F"/>
    <w:rsid w:val="002E3709"/>
    <w:rsid w:val="002E4C0B"/>
    <w:rsid w:val="002E4F4A"/>
    <w:rsid w:val="002E76E5"/>
    <w:rsid w:val="002F2798"/>
    <w:rsid w:val="002F577B"/>
    <w:rsid w:val="002F6A53"/>
    <w:rsid w:val="003000F5"/>
    <w:rsid w:val="003005CE"/>
    <w:rsid w:val="003031DF"/>
    <w:rsid w:val="00304DCE"/>
    <w:rsid w:val="003053B6"/>
    <w:rsid w:val="00305936"/>
    <w:rsid w:val="00310C32"/>
    <w:rsid w:val="0031120E"/>
    <w:rsid w:val="003123A2"/>
    <w:rsid w:val="0031264D"/>
    <w:rsid w:val="0031294E"/>
    <w:rsid w:val="00314928"/>
    <w:rsid w:val="0031564F"/>
    <w:rsid w:val="00316062"/>
    <w:rsid w:val="00317E54"/>
    <w:rsid w:val="0032175D"/>
    <w:rsid w:val="0032270C"/>
    <w:rsid w:val="0032448E"/>
    <w:rsid w:val="00332F64"/>
    <w:rsid w:val="00335885"/>
    <w:rsid w:val="00336E17"/>
    <w:rsid w:val="00336F5A"/>
    <w:rsid w:val="00336FA8"/>
    <w:rsid w:val="00337655"/>
    <w:rsid w:val="00337D66"/>
    <w:rsid w:val="0034156D"/>
    <w:rsid w:val="00342F1D"/>
    <w:rsid w:val="00346E1D"/>
    <w:rsid w:val="00347BC1"/>
    <w:rsid w:val="00350E2A"/>
    <w:rsid w:val="003532AE"/>
    <w:rsid w:val="00363B19"/>
    <w:rsid w:val="00364BD6"/>
    <w:rsid w:val="00366C36"/>
    <w:rsid w:val="003674C3"/>
    <w:rsid w:val="003718EB"/>
    <w:rsid w:val="00372351"/>
    <w:rsid w:val="00372B90"/>
    <w:rsid w:val="003768AC"/>
    <w:rsid w:val="00381D2A"/>
    <w:rsid w:val="00386D7A"/>
    <w:rsid w:val="00387148"/>
    <w:rsid w:val="003874D9"/>
    <w:rsid w:val="003907EF"/>
    <w:rsid w:val="00392922"/>
    <w:rsid w:val="00395749"/>
    <w:rsid w:val="00396E9B"/>
    <w:rsid w:val="003A3068"/>
    <w:rsid w:val="003A4DA8"/>
    <w:rsid w:val="003A5B7A"/>
    <w:rsid w:val="003B26D2"/>
    <w:rsid w:val="003B6B32"/>
    <w:rsid w:val="003C4280"/>
    <w:rsid w:val="003C793B"/>
    <w:rsid w:val="003D0AE8"/>
    <w:rsid w:val="003D1CA3"/>
    <w:rsid w:val="003D359E"/>
    <w:rsid w:val="003D5A0B"/>
    <w:rsid w:val="003D62E6"/>
    <w:rsid w:val="003E00AC"/>
    <w:rsid w:val="003E1A88"/>
    <w:rsid w:val="003E2097"/>
    <w:rsid w:val="003E2A3B"/>
    <w:rsid w:val="003E46B2"/>
    <w:rsid w:val="003E598A"/>
    <w:rsid w:val="003F32A1"/>
    <w:rsid w:val="003F5920"/>
    <w:rsid w:val="003F712C"/>
    <w:rsid w:val="003F78A6"/>
    <w:rsid w:val="003F7F53"/>
    <w:rsid w:val="00404E7A"/>
    <w:rsid w:val="00405E25"/>
    <w:rsid w:val="00407C2B"/>
    <w:rsid w:val="00411AF0"/>
    <w:rsid w:val="00413447"/>
    <w:rsid w:val="004146E1"/>
    <w:rsid w:val="004201D4"/>
    <w:rsid w:val="0042453F"/>
    <w:rsid w:val="0042577E"/>
    <w:rsid w:val="00432251"/>
    <w:rsid w:val="004336C4"/>
    <w:rsid w:val="00434C31"/>
    <w:rsid w:val="0043763C"/>
    <w:rsid w:val="0043779D"/>
    <w:rsid w:val="00442130"/>
    <w:rsid w:val="00443438"/>
    <w:rsid w:val="0044576B"/>
    <w:rsid w:val="00445BC4"/>
    <w:rsid w:val="00451D47"/>
    <w:rsid w:val="00454E56"/>
    <w:rsid w:val="00455911"/>
    <w:rsid w:val="00461E0C"/>
    <w:rsid w:val="00462C27"/>
    <w:rsid w:val="0046499F"/>
    <w:rsid w:val="0047190F"/>
    <w:rsid w:val="00472563"/>
    <w:rsid w:val="00480047"/>
    <w:rsid w:val="00481D0A"/>
    <w:rsid w:val="0049092E"/>
    <w:rsid w:val="004A2DA9"/>
    <w:rsid w:val="004A392A"/>
    <w:rsid w:val="004A4A54"/>
    <w:rsid w:val="004A7EFB"/>
    <w:rsid w:val="004B03BB"/>
    <w:rsid w:val="004B5F66"/>
    <w:rsid w:val="004B7FD0"/>
    <w:rsid w:val="004C045E"/>
    <w:rsid w:val="004C269D"/>
    <w:rsid w:val="004C384C"/>
    <w:rsid w:val="004C5D63"/>
    <w:rsid w:val="004C67F7"/>
    <w:rsid w:val="004C69D4"/>
    <w:rsid w:val="004D053D"/>
    <w:rsid w:val="004D242F"/>
    <w:rsid w:val="004D268C"/>
    <w:rsid w:val="004D3783"/>
    <w:rsid w:val="004D5485"/>
    <w:rsid w:val="004D6EA0"/>
    <w:rsid w:val="004E0841"/>
    <w:rsid w:val="004E3BF0"/>
    <w:rsid w:val="004E6050"/>
    <w:rsid w:val="004F19A2"/>
    <w:rsid w:val="004F640E"/>
    <w:rsid w:val="004F731E"/>
    <w:rsid w:val="005027EB"/>
    <w:rsid w:val="005063C4"/>
    <w:rsid w:val="00507149"/>
    <w:rsid w:val="00511DFF"/>
    <w:rsid w:val="00516B3E"/>
    <w:rsid w:val="005171A2"/>
    <w:rsid w:val="00523A12"/>
    <w:rsid w:val="00523F11"/>
    <w:rsid w:val="0053408A"/>
    <w:rsid w:val="0053529D"/>
    <w:rsid w:val="00535407"/>
    <w:rsid w:val="00536E9C"/>
    <w:rsid w:val="00540F65"/>
    <w:rsid w:val="00542270"/>
    <w:rsid w:val="0054235B"/>
    <w:rsid w:val="00542396"/>
    <w:rsid w:val="0054423F"/>
    <w:rsid w:val="00551358"/>
    <w:rsid w:val="00551678"/>
    <w:rsid w:val="00554BBB"/>
    <w:rsid w:val="00554C5E"/>
    <w:rsid w:val="00565197"/>
    <w:rsid w:val="00567A7E"/>
    <w:rsid w:val="005719FF"/>
    <w:rsid w:val="00580808"/>
    <w:rsid w:val="00581FEE"/>
    <w:rsid w:val="00584DF0"/>
    <w:rsid w:val="00585467"/>
    <w:rsid w:val="00590F0F"/>
    <w:rsid w:val="005910DA"/>
    <w:rsid w:val="00591A47"/>
    <w:rsid w:val="00591BB5"/>
    <w:rsid w:val="00593A35"/>
    <w:rsid w:val="00593B17"/>
    <w:rsid w:val="00594C90"/>
    <w:rsid w:val="00594CE5"/>
    <w:rsid w:val="00594D3E"/>
    <w:rsid w:val="00594D87"/>
    <w:rsid w:val="005A0932"/>
    <w:rsid w:val="005A3C13"/>
    <w:rsid w:val="005A4063"/>
    <w:rsid w:val="005C3A97"/>
    <w:rsid w:val="005C58FB"/>
    <w:rsid w:val="005D738E"/>
    <w:rsid w:val="005E4D44"/>
    <w:rsid w:val="005E633A"/>
    <w:rsid w:val="006023A4"/>
    <w:rsid w:val="00603F70"/>
    <w:rsid w:val="00605554"/>
    <w:rsid w:val="00610A26"/>
    <w:rsid w:val="00610D08"/>
    <w:rsid w:val="00611FC6"/>
    <w:rsid w:val="00612FEA"/>
    <w:rsid w:val="00613046"/>
    <w:rsid w:val="00613782"/>
    <w:rsid w:val="00613F96"/>
    <w:rsid w:val="00615841"/>
    <w:rsid w:val="006202B0"/>
    <w:rsid w:val="0062157A"/>
    <w:rsid w:val="00622976"/>
    <w:rsid w:val="006231E0"/>
    <w:rsid w:val="006263F2"/>
    <w:rsid w:val="00627828"/>
    <w:rsid w:val="006308D2"/>
    <w:rsid w:val="00631489"/>
    <w:rsid w:val="00631968"/>
    <w:rsid w:val="00637912"/>
    <w:rsid w:val="00637B1C"/>
    <w:rsid w:val="006402EB"/>
    <w:rsid w:val="00640B88"/>
    <w:rsid w:val="006433CD"/>
    <w:rsid w:val="006447A2"/>
    <w:rsid w:val="006449DC"/>
    <w:rsid w:val="00644E94"/>
    <w:rsid w:val="00652ACB"/>
    <w:rsid w:val="006543B8"/>
    <w:rsid w:val="00654DE6"/>
    <w:rsid w:val="00655DCB"/>
    <w:rsid w:val="006609B1"/>
    <w:rsid w:val="00663175"/>
    <w:rsid w:val="00666D09"/>
    <w:rsid w:val="00670F24"/>
    <w:rsid w:val="0067118C"/>
    <w:rsid w:val="00671C80"/>
    <w:rsid w:val="006726CF"/>
    <w:rsid w:val="00674163"/>
    <w:rsid w:val="00675809"/>
    <w:rsid w:val="006764F5"/>
    <w:rsid w:val="0068080C"/>
    <w:rsid w:val="006860A5"/>
    <w:rsid w:val="0068704C"/>
    <w:rsid w:val="0069059E"/>
    <w:rsid w:val="00690D93"/>
    <w:rsid w:val="00691F13"/>
    <w:rsid w:val="00693916"/>
    <w:rsid w:val="006948BB"/>
    <w:rsid w:val="00696F88"/>
    <w:rsid w:val="006B341D"/>
    <w:rsid w:val="006B548E"/>
    <w:rsid w:val="006B5C04"/>
    <w:rsid w:val="006B6F9E"/>
    <w:rsid w:val="006C1044"/>
    <w:rsid w:val="006C77BD"/>
    <w:rsid w:val="006D20BA"/>
    <w:rsid w:val="006D2D28"/>
    <w:rsid w:val="006D3FDF"/>
    <w:rsid w:val="006D67C7"/>
    <w:rsid w:val="006D749C"/>
    <w:rsid w:val="006E0C3B"/>
    <w:rsid w:val="006E21B3"/>
    <w:rsid w:val="006E38F9"/>
    <w:rsid w:val="006E4DD1"/>
    <w:rsid w:val="006E587F"/>
    <w:rsid w:val="006E5D4D"/>
    <w:rsid w:val="006E670B"/>
    <w:rsid w:val="006E72AB"/>
    <w:rsid w:val="006E7BBE"/>
    <w:rsid w:val="006F05DF"/>
    <w:rsid w:val="006F1C38"/>
    <w:rsid w:val="006F1F4C"/>
    <w:rsid w:val="006F2362"/>
    <w:rsid w:val="006F29B4"/>
    <w:rsid w:val="006F3CA1"/>
    <w:rsid w:val="006F4C1E"/>
    <w:rsid w:val="006F58D1"/>
    <w:rsid w:val="006F6EA4"/>
    <w:rsid w:val="007012B9"/>
    <w:rsid w:val="00703A83"/>
    <w:rsid w:val="00703EF3"/>
    <w:rsid w:val="00705CF0"/>
    <w:rsid w:val="00706126"/>
    <w:rsid w:val="007119A9"/>
    <w:rsid w:val="00712811"/>
    <w:rsid w:val="00720EFD"/>
    <w:rsid w:val="007219D7"/>
    <w:rsid w:val="00726B12"/>
    <w:rsid w:val="00732CDB"/>
    <w:rsid w:val="007377C2"/>
    <w:rsid w:val="00743D99"/>
    <w:rsid w:val="00744663"/>
    <w:rsid w:val="0074731E"/>
    <w:rsid w:val="0074759B"/>
    <w:rsid w:val="007476B6"/>
    <w:rsid w:val="0075076E"/>
    <w:rsid w:val="00750AC9"/>
    <w:rsid w:val="00750D11"/>
    <w:rsid w:val="00753488"/>
    <w:rsid w:val="00756AAF"/>
    <w:rsid w:val="007606B4"/>
    <w:rsid w:val="007609C9"/>
    <w:rsid w:val="00761813"/>
    <w:rsid w:val="007650C6"/>
    <w:rsid w:val="00770745"/>
    <w:rsid w:val="00773F8A"/>
    <w:rsid w:val="00775C95"/>
    <w:rsid w:val="00781893"/>
    <w:rsid w:val="0078399E"/>
    <w:rsid w:val="00784CF4"/>
    <w:rsid w:val="00793EAF"/>
    <w:rsid w:val="0079623F"/>
    <w:rsid w:val="007A1B49"/>
    <w:rsid w:val="007A2033"/>
    <w:rsid w:val="007A3DA6"/>
    <w:rsid w:val="007A4BE3"/>
    <w:rsid w:val="007A4E20"/>
    <w:rsid w:val="007A6017"/>
    <w:rsid w:val="007A6B6F"/>
    <w:rsid w:val="007B21E0"/>
    <w:rsid w:val="007B3609"/>
    <w:rsid w:val="007B4730"/>
    <w:rsid w:val="007B659B"/>
    <w:rsid w:val="007C554A"/>
    <w:rsid w:val="007C6596"/>
    <w:rsid w:val="007C6E9A"/>
    <w:rsid w:val="007D17A3"/>
    <w:rsid w:val="007D2C17"/>
    <w:rsid w:val="007E0143"/>
    <w:rsid w:val="007E0854"/>
    <w:rsid w:val="007E18D8"/>
    <w:rsid w:val="007E2EC3"/>
    <w:rsid w:val="007E4C38"/>
    <w:rsid w:val="007E60CD"/>
    <w:rsid w:val="007E69B3"/>
    <w:rsid w:val="007E7BF5"/>
    <w:rsid w:val="007F5165"/>
    <w:rsid w:val="007F6236"/>
    <w:rsid w:val="007F79E1"/>
    <w:rsid w:val="00802547"/>
    <w:rsid w:val="008053D4"/>
    <w:rsid w:val="008054A8"/>
    <w:rsid w:val="00806A25"/>
    <w:rsid w:val="00807FC2"/>
    <w:rsid w:val="00810C26"/>
    <w:rsid w:val="00813622"/>
    <w:rsid w:val="00815771"/>
    <w:rsid w:val="0081584B"/>
    <w:rsid w:val="0082025C"/>
    <w:rsid w:val="008203AC"/>
    <w:rsid w:val="00823E1E"/>
    <w:rsid w:val="008264DA"/>
    <w:rsid w:val="00826730"/>
    <w:rsid w:val="0082690B"/>
    <w:rsid w:val="00827360"/>
    <w:rsid w:val="00830ECC"/>
    <w:rsid w:val="00831791"/>
    <w:rsid w:val="008361C8"/>
    <w:rsid w:val="008366C4"/>
    <w:rsid w:val="00836FA1"/>
    <w:rsid w:val="0083750A"/>
    <w:rsid w:val="00840D25"/>
    <w:rsid w:val="00842F30"/>
    <w:rsid w:val="00855F66"/>
    <w:rsid w:val="00862614"/>
    <w:rsid w:val="008636CF"/>
    <w:rsid w:val="00870A4D"/>
    <w:rsid w:val="00871221"/>
    <w:rsid w:val="008737A4"/>
    <w:rsid w:val="0088006C"/>
    <w:rsid w:val="00883106"/>
    <w:rsid w:val="00883C58"/>
    <w:rsid w:val="00892F0C"/>
    <w:rsid w:val="00893CF6"/>
    <w:rsid w:val="008A2B88"/>
    <w:rsid w:val="008A4829"/>
    <w:rsid w:val="008D1773"/>
    <w:rsid w:val="008D21A1"/>
    <w:rsid w:val="008D31D3"/>
    <w:rsid w:val="008D331B"/>
    <w:rsid w:val="008D44CB"/>
    <w:rsid w:val="008D74E6"/>
    <w:rsid w:val="008E14FF"/>
    <w:rsid w:val="008E18A8"/>
    <w:rsid w:val="008E385F"/>
    <w:rsid w:val="008E68E7"/>
    <w:rsid w:val="008F4967"/>
    <w:rsid w:val="008F6CA4"/>
    <w:rsid w:val="008F6E8F"/>
    <w:rsid w:val="0090241F"/>
    <w:rsid w:val="00902AAB"/>
    <w:rsid w:val="00902BC0"/>
    <w:rsid w:val="00903A03"/>
    <w:rsid w:val="00903ECE"/>
    <w:rsid w:val="009051A1"/>
    <w:rsid w:val="00905DB7"/>
    <w:rsid w:val="00906C04"/>
    <w:rsid w:val="00907B5E"/>
    <w:rsid w:val="00907E2A"/>
    <w:rsid w:val="00911C6E"/>
    <w:rsid w:val="0091228D"/>
    <w:rsid w:val="00913454"/>
    <w:rsid w:val="00915567"/>
    <w:rsid w:val="00915E99"/>
    <w:rsid w:val="009162E3"/>
    <w:rsid w:val="009207B5"/>
    <w:rsid w:val="009218D4"/>
    <w:rsid w:val="00922782"/>
    <w:rsid w:val="00925087"/>
    <w:rsid w:val="00927593"/>
    <w:rsid w:val="00935DF0"/>
    <w:rsid w:val="0093725C"/>
    <w:rsid w:val="00940CD7"/>
    <w:rsid w:val="00942D40"/>
    <w:rsid w:val="00957456"/>
    <w:rsid w:val="00957458"/>
    <w:rsid w:val="00962591"/>
    <w:rsid w:val="009626EC"/>
    <w:rsid w:val="0096327D"/>
    <w:rsid w:val="00966124"/>
    <w:rsid w:val="00972AD9"/>
    <w:rsid w:val="0097364C"/>
    <w:rsid w:val="009803D3"/>
    <w:rsid w:val="0098070C"/>
    <w:rsid w:val="00982217"/>
    <w:rsid w:val="00983F1D"/>
    <w:rsid w:val="00984F7E"/>
    <w:rsid w:val="0099403F"/>
    <w:rsid w:val="00995B78"/>
    <w:rsid w:val="00996CD0"/>
    <w:rsid w:val="009A1429"/>
    <w:rsid w:val="009A1DCC"/>
    <w:rsid w:val="009A304D"/>
    <w:rsid w:val="009A5BDB"/>
    <w:rsid w:val="009A7117"/>
    <w:rsid w:val="009A778C"/>
    <w:rsid w:val="009A7F91"/>
    <w:rsid w:val="009B1DC3"/>
    <w:rsid w:val="009B2794"/>
    <w:rsid w:val="009B4C61"/>
    <w:rsid w:val="009B5405"/>
    <w:rsid w:val="009C1215"/>
    <w:rsid w:val="009C1565"/>
    <w:rsid w:val="009D0526"/>
    <w:rsid w:val="009D30AF"/>
    <w:rsid w:val="009D4A43"/>
    <w:rsid w:val="009D75A6"/>
    <w:rsid w:val="009E04A3"/>
    <w:rsid w:val="009E0904"/>
    <w:rsid w:val="009E0A4F"/>
    <w:rsid w:val="009E1ABC"/>
    <w:rsid w:val="009E2560"/>
    <w:rsid w:val="009E4E92"/>
    <w:rsid w:val="009E5097"/>
    <w:rsid w:val="009E6312"/>
    <w:rsid w:val="009F011D"/>
    <w:rsid w:val="009F7133"/>
    <w:rsid w:val="009F7912"/>
    <w:rsid w:val="009F7B7F"/>
    <w:rsid w:val="00A04311"/>
    <w:rsid w:val="00A0436B"/>
    <w:rsid w:val="00A060DC"/>
    <w:rsid w:val="00A06C9D"/>
    <w:rsid w:val="00A1203D"/>
    <w:rsid w:val="00A17008"/>
    <w:rsid w:val="00A1791D"/>
    <w:rsid w:val="00A20648"/>
    <w:rsid w:val="00A21977"/>
    <w:rsid w:val="00A21BF5"/>
    <w:rsid w:val="00A22510"/>
    <w:rsid w:val="00A2527F"/>
    <w:rsid w:val="00A34AA3"/>
    <w:rsid w:val="00A356E0"/>
    <w:rsid w:val="00A37024"/>
    <w:rsid w:val="00A40D08"/>
    <w:rsid w:val="00A4547E"/>
    <w:rsid w:val="00A52B06"/>
    <w:rsid w:val="00A61604"/>
    <w:rsid w:val="00A618BA"/>
    <w:rsid w:val="00A630AD"/>
    <w:rsid w:val="00A64595"/>
    <w:rsid w:val="00A67451"/>
    <w:rsid w:val="00A7352B"/>
    <w:rsid w:val="00A74CBB"/>
    <w:rsid w:val="00A762EB"/>
    <w:rsid w:val="00A7643A"/>
    <w:rsid w:val="00A765D7"/>
    <w:rsid w:val="00A773DC"/>
    <w:rsid w:val="00A77FB7"/>
    <w:rsid w:val="00A81EE7"/>
    <w:rsid w:val="00A82C59"/>
    <w:rsid w:val="00A872A5"/>
    <w:rsid w:val="00A93536"/>
    <w:rsid w:val="00A94E68"/>
    <w:rsid w:val="00A95939"/>
    <w:rsid w:val="00A96664"/>
    <w:rsid w:val="00A97DEE"/>
    <w:rsid w:val="00AA0D97"/>
    <w:rsid w:val="00AA0EA2"/>
    <w:rsid w:val="00AA6D7D"/>
    <w:rsid w:val="00AB13A4"/>
    <w:rsid w:val="00AB14EC"/>
    <w:rsid w:val="00AB28FE"/>
    <w:rsid w:val="00AB2B66"/>
    <w:rsid w:val="00AB3A17"/>
    <w:rsid w:val="00AB4CCB"/>
    <w:rsid w:val="00AB6447"/>
    <w:rsid w:val="00AB7F2F"/>
    <w:rsid w:val="00AC1C20"/>
    <w:rsid w:val="00AC50CC"/>
    <w:rsid w:val="00AD2EC7"/>
    <w:rsid w:val="00AD6E32"/>
    <w:rsid w:val="00AD7EFF"/>
    <w:rsid w:val="00AE08A2"/>
    <w:rsid w:val="00AE7BF8"/>
    <w:rsid w:val="00AF28D6"/>
    <w:rsid w:val="00AF37E9"/>
    <w:rsid w:val="00AF71BD"/>
    <w:rsid w:val="00B07EA9"/>
    <w:rsid w:val="00B07FAF"/>
    <w:rsid w:val="00B12FB2"/>
    <w:rsid w:val="00B13C4E"/>
    <w:rsid w:val="00B14385"/>
    <w:rsid w:val="00B15343"/>
    <w:rsid w:val="00B15541"/>
    <w:rsid w:val="00B23F2E"/>
    <w:rsid w:val="00B245F9"/>
    <w:rsid w:val="00B24AF6"/>
    <w:rsid w:val="00B327E7"/>
    <w:rsid w:val="00B32B1E"/>
    <w:rsid w:val="00B342B9"/>
    <w:rsid w:val="00B43E04"/>
    <w:rsid w:val="00B4404E"/>
    <w:rsid w:val="00B448AF"/>
    <w:rsid w:val="00B45F99"/>
    <w:rsid w:val="00B50EDB"/>
    <w:rsid w:val="00B52A46"/>
    <w:rsid w:val="00B52E56"/>
    <w:rsid w:val="00B538A0"/>
    <w:rsid w:val="00B5583F"/>
    <w:rsid w:val="00B56C6C"/>
    <w:rsid w:val="00B57A0E"/>
    <w:rsid w:val="00B6033B"/>
    <w:rsid w:val="00B62CB2"/>
    <w:rsid w:val="00B64270"/>
    <w:rsid w:val="00B64924"/>
    <w:rsid w:val="00B70548"/>
    <w:rsid w:val="00B7086C"/>
    <w:rsid w:val="00B82FDA"/>
    <w:rsid w:val="00B85132"/>
    <w:rsid w:val="00B855A3"/>
    <w:rsid w:val="00B85897"/>
    <w:rsid w:val="00B96459"/>
    <w:rsid w:val="00B97770"/>
    <w:rsid w:val="00BA2562"/>
    <w:rsid w:val="00BA2DF5"/>
    <w:rsid w:val="00BA4D19"/>
    <w:rsid w:val="00BA5009"/>
    <w:rsid w:val="00BB0A79"/>
    <w:rsid w:val="00BB410D"/>
    <w:rsid w:val="00BB4A1D"/>
    <w:rsid w:val="00BB5C95"/>
    <w:rsid w:val="00BC2FFA"/>
    <w:rsid w:val="00BC6E63"/>
    <w:rsid w:val="00BD07EC"/>
    <w:rsid w:val="00BD11C5"/>
    <w:rsid w:val="00BD33F9"/>
    <w:rsid w:val="00BD489B"/>
    <w:rsid w:val="00BD5BD1"/>
    <w:rsid w:val="00BD5DB8"/>
    <w:rsid w:val="00BD5FEC"/>
    <w:rsid w:val="00BD767E"/>
    <w:rsid w:val="00BE3007"/>
    <w:rsid w:val="00BE4C9F"/>
    <w:rsid w:val="00BE5F8F"/>
    <w:rsid w:val="00BF07FE"/>
    <w:rsid w:val="00BF26FF"/>
    <w:rsid w:val="00BF47F1"/>
    <w:rsid w:val="00BF5542"/>
    <w:rsid w:val="00BF6BF5"/>
    <w:rsid w:val="00BF783A"/>
    <w:rsid w:val="00C00503"/>
    <w:rsid w:val="00C02709"/>
    <w:rsid w:val="00C04138"/>
    <w:rsid w:val="00C0741F"/>
    <w:rsid w:val="00C152F4"/>
    <w:rsid w:val="00C15395"/>
    <w:rsid w:val="00C16095"/>
    <w:rsid w:val="00C20011"/>
    <w:rsid w:val="00C22906"/>
    <w:rsid w:val="00C23477"/>
    <w:rsid w:val="00C276EC"/>
    <w:rsid w:val="00C3237C"/>
    <w:rsid w:val="00C33867"/>
    <w:rsid w:val="00C35503"/>
    <w:rsid w:val="00C35C45"/>
    <w:rsid w:val="00C364DB"/>
    <w:rsid w:val="00C36770"/>
    <w:rsid w:val="00C36A0E"/>
    <w:rsid w:val="00C406B0"/>
    <w:rsid w:val="00C43C03"/>
    <w:rsid w:val="00C4462C"/>
    <w:rsid w:val="00C47744"/>
    <w:rsid w:val="00C5129A"/>
    <w:rsid w:val="00C51E12"/>
    <w:rsid w:val="00C5284C"/>
    <w:rsid w:val="00C53901"/>
    <w:rsid w:val="00C568EB"/>
    <w:rsid w:val="00C613DB"/>
    <w:rsid w:val="00C617EC"/>
    <w:rsid w:val="00C622FC"/>
    <w:rsid w:val="00C63806"/>
    <w:rsid w:val="00C646FD"/>
    <w:rsid w:val="00C72DB8"/>
    <w:rsid w:val="00C735A1"/>
    <w:rsid w:val="00C73F32"/>
    <w:rsid w:val="00C74292"/>
    <w:rsid w:val="00C7616A"/>
    <w:rsid w:val="00C77487"/>
    <w:rsid w:val="00C84618"/>
    <w:rsid w:val="00C84FA8"/>
    <w:rsid w:val="00C8668F"/>
    <w:rsid w:val="00C9283E"/>
    <w:rsid w:val="00C9289F"/>
    <w:rsid w:val="00C931BE"/>
    <w:rsid w:val="00C944FF"/>
    <w:rsid w:val="00C958AF"/>
    <w:rsid w:val="00C9695E"/>
    <w:rsid w:val="00CA0259"/>
    <w:rsid w:val="00CA271D"/>
    <w:rsid w:val="00CA2F00"/>
    <w:rsid w:val="00CB25C7"/>
    <w:rsid w:val="00CB6F90"/>
    <w:rsid w:val="00CB7BDD"/>
    <w:rsid w:val="00CC1D0E"/>
    <w:rsid w:val="00CC5E9D"/>
    <w:rsid w:val="00CC695B"/>
    <w:rsid w:val="00CC6D9E"/>
    <w:rsid w:val="00CD018A"/>
    <w:rsid w:val="00CD21FC"/>
    <w:rsid w:val="00CD2EDB"/>
    <w:rsid w:val="00CD5723"/>
    <w:rsid w:val="00CE0353"/>
    <w:rsid w:val="00CE0ED1"/>
    <w:rsid w:val="00CE18CE"/>
    <w:rsid w:val="00CE2CFD"/>
    <w:rsid w:val="00CE610B"/>
    <w:rsid w:val="00CE7A5E"/>
    <w:rsid w:val="00CF327D"/>
    <w:rsid w:val="00CF3F61"/>
    <w:rsid w:val="00CF43A2"/>
    <w:rsid w:val="00CF62B7"/>
    <w:rsid w:val="00D0032A"/>
    <w:rsid w:val="00D01866"/>
    <w:rsid w:val="00D01A88"/>
    <w:rsid w:val="00D01F16"/>
    <w:rsid w:val="00D03D49"/>
    <w:rsid w:val="00D06751"/>
    <w:rsid w:val="00D12A12"/>
    <w:rsid w:val="00D12A93"/>
    <w:rsid w:val="00D16D79"/>
    <w:rsid w:val="00D16F0B"/>
    <w:rsid w:val="00D20060"/>
    <w:rsid w:val="00D22846"/>
    <w:rsid w:val="00D304D0"/>
    <w:rsid w:val="00D309AA"/>
    <w:rsid w:val="00D32B73"/>
    <w:rsid w:val="00D40A3E"/>
    <w:rsid w:val="00D42473"/>
    <w:rsid w:val="00D448C4"/>
    <w:rsid w:val="00D463F1"/>
    <w:rsid w:val="00D46B88"/>
    <w:rsid w:val="00D51351"/>
    <w:rsid w:val="00D5486D"/>
    <w:rsid w:val="00D55F3E"/>
    <w:rsid w:val="00D56B0F"/>
    <w:rsid w:val="00D607BF"/>
    <w:rsid w:val="00D63720"/>
    <w:rsid w:val="00D638D0"/>
    <w:rsid w:val="00D6486D"/>
    <w:rsid w:val="00D64C84"/>
    <w:rsid w:val="00D66722"/>
    <w:rsid w:val="00D67C66"/>
    <w:rsid w:val="00D721B4"/>
    <w:rsid w:val="00D73627"/>
    <w:rsid w:val="00D74C2E"/>
    <w:rsid w:val="00D76354"/>
    <w:rsid w:val="00D83E02"/>
    <w:rsid w:val="00D85B51"/>
    <w:rsid w:val="00D86D84"/>
    <w:rsid w:val="00D870C5"/>
    <w:rsid w:val="00D87E67"/>
    <w:rsid w:val="00D9453D"/>
    <w:rsid w:val="00D95FBE"/>
    <w:rsid w:val="00D975C2"/>
    <w:rsid w:val="00DA1AAC"/>
    <w:rsid w:val="00DA1D77"/>
    <w:rsid w:val="00DA2D3D"/>
    <w:rsid w:val="00DA338E"/>
    <w:rsid w:val="00DA4882"/>
    <w:rsid w:val="00DA6B69"/>
    <w:rsid w:val="00DB0856"/>
    <w:rsid w:val="00DB2BE5"/>
    <w:rsid w:val="00DB39E1"/>
    <w:rsid w:val="00DB48CF"/>
    <w:rsid w:val="00DB52C4"/>
    <w:rsid w:val="00DB74B1"/>
    <w:rsid w:val="00DC2047"/>
    <w:rsid w:val="00DC287E"/>
    <w:rsid w:val="00DC3285"/>
    <w:rsid w:val="00DC43F3"/>
    <w:rsid w:val="00DC7E19"/>
    <w:rsid w:val="00DD21E9"/>
    <w:rsid w:val="00DD336C"/>
    <w:rsid w:val="00DD3AB4"/>
    <w:rsid w:val="00DD555C"/>
    <w:rsid w:val="00DD6933"/>
    <w:rsid w:val="00DD736B"/>
    <w:rsid w:val="00DD7FBB"/>
    <w:rsid w:val="00DE54BC"/>
    <w:rsid w:val="00DF29FC"/>
    <w:rsid w:val="00E0120A"/>
    <w:rsid w:val="00E03336"/>
    <w:rsid w:val="00E040EF"/>
    <w:rsid w:val="00E05428"/>
    <w:rsid w:val="00E13BA9"/>
    <w:rsid w:val="00E15DF7"/>
    <w:rsid w:val="00E161AB"/>
    <w:rsid w:val="00E211F9"/>
    <w:rsid w:val="00E21231"/>
    <w:rsid w:val="00E21ECF"/>
    <w:rsid w:val="00E23F6D"/>
    <w:rsid w:val="00E31007"/>
    <w:rsid w:val="00E31DA3"/>
    <w:rsid w:val="00E32939"/>
    <w:rsid w:val="00E32CA0"/>
    <w:rsid w:val="00E33709"/>
    <w:rsid w:val="00E344EA"/>
    <w:rsid w:val="00E3645B"/>
    <w:rsid w:val="00E4067E"/>
    <w:rsid w:val="00E442F0"/>
    <w:rsid w:val="00E45A28"/>
    <w:rsid w:val="00E50D1A"/>
    <w:rsid w:val="00E51819"/>
    <w:rsid w:val="00E54CF6"/>
    <w:rsid w:val="00E55ED1"/>
    <w:rsid w:val="00E56EAC"/>
    <w:rsid w:val="00E64B15"/>
    <w:rsid w:val="00E6506B"/>
    <w:rsid w:val="00E65CCD"/>
    <w:rsid w:val="00E66925"/>
    <w:rsid w:val="00E67BFD"/>
    <w:rsid w:val="00E72A78"/>
    <w:rsid w:val="00E72E3A"/>
    <w:rsid w:val="00E72F5E"/>
    <w:rsid w:val="00E772E0"/>
    <w:rsid w:val="00E81C23"/>
    <w:rsid w:val="00E81F1A"/>
    <w:rsid w:val="00E91673"/>
    <w:rsid w:val="00E91E9F"/>
    <w:rsid w:val="00E92D97"/>
    <w:rsid w:val="00E97091"/>
    <w:rsid w:val="00EA1A2A"/>
    <w:rsid w:val="00EB0E89"/>
    <w:rsid w:val="00EB1109"/>
    <w:rsid w:val="00EB2F28"/>
    <w:rsid w:val="00EB63D7"/>
    <w:rsid w:val="00EC010C"/>
    <w:rsid w:val="00EC759D"/>
    <w:rsid w:val="00ED06DD"/>
    <w:rsid w:val="00ED07F3"/>
    <w:rsid w:val="00ED4668"/>
    <w:rsid w:val="00ED49A6"/>
    <w:rsid w:val="00ED6451"/>
    <w:rsid w:val="00ED7594"/>
    <w:rsid w:val="00ED7863"/>
    <w:rsid w:val="00EE13B4"/>
    <w:rsid w:val="00EE35ED"/>
    <w:rsid w:val="00EE3E92"/>
    <w:rsid w:val="00EF0012"/>
    <w:rsid w:val="00EF0AB1"/>
    <w:rsid w:val="00EF2B1A"/>
    <w:rsid w:val="00EF3465"/>
    <w:rsid w:val="00EF39B6"/>
    <w:rsid w:val="00EF3C02"/>
    <w:rsid w:val="00EF40A9"/>
    <w:rsid w:val="00EF4259"/>
    <w:rsid w:val="00EF426A"/>
    <w:rsid w:val="00F056EB"/>
    <w:rsid w:val="00F06703"/>
    <w:rsid w:val="00F10988"/>
    <w:rsid w:val="00F14DE4"/>
    <w:rsid w:val="00F1657B"/>
    <w:rsid w:val="00F166E2"/>
    <w:rsid w:val="00F16D7A"/>
    <w:rsid w:val="00F16FAD"/>
    <w:rsid w:val="00F208AB"/>
    <w:rsid w:val="00F2263A"/>
    <w:rsid w:val="00F32349"/>
    <w:rsid w:val="00F34F93"/>
    <w:rsid w:val="00F36367"/>
    <w:rsid w:val="00F428F9"/>
    <w:rsid w:val="00F42E61"/>
    <w:rsid w:val="00F51EC4"/>
    <w:rsid w:val="00F54CEE"/>
    <w:rsid w:val="00F57161"/>
    <w:rsid w:val="00F60FEE"/>
    <w:rsid w:val="00F63671"/>
    <w:rsid w:val="00F67AED"/>
    <w:rsid w:val="00F71188"/>
    <w:rsid w:val="00F80438"/>
    <w:rsid w:val="00F84D40"/>
    <w:rsid w:val="00F85E12"/>
    <w:rsid w:val="00F91509"/>
    <w:rsid w:val="00F92CB7"/>
    <w:rsid w:val="00FA0E2C"/>
    <w:rsid w:val="00FA3E2F"/>
    <w:rsid w:val="00FA6A4E"/>
    <w:rsid w:val="00FB0981"/>
    <w:rsid w:val="00FB0DA5"/>
    <w:rsid w:val="00FB16CD"/>
    <w:rsid w:val="00FC0816"/>
    <w:rsid w:val="00FC1EA4"/>
    <w:rsid w:val="00FC2010"/>
    <w:rsid w:val="00FC656C"/>
    <w:rsid w:val="00FD034A"/>
    <w:rsid w:val="00FD1DBC"/>
    <w:rsid w:val="00FD23F4"/>
    <w:rsid w:val="00FD4FB3"/>
    <w:rsid w:val="00FD56C3"/>
    <w:rsid w:val="00FD6FD9"/>
    <w:rsid w:val="00FD7DEE"/>
    <w:rsid w:val="00FE7F07"/>
    <w:rsid w:val="00FF142C"/>
    <w:rsid w:val="00FF343B"/>
    <w:rsid w:val="00FF3664"/>
    <w:rsid w:val="00FF3B18"/>
    <w:rsid w:val="00FF4D4B"/>
    <w:rsid w:val="00FF564E"/>
    <w:rsid w:val="00FF7449"/>
    <w:rsid w:val="00FF78AA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ipi.ru/ege/demoversii-specifikacii-kodifikatory%23!/tab/151883967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%23!/tab/151883967-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2022-10-10T06:28:00Z</dcterms:created>
  <dcterms:modified xsi:type="dcterms:W3CDTF">2022-10-10T08:13:00Z</dcterms:modified>
</cp:coreProperties>
</file>